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6" w:rsidRPr="00C34959" w:rsidRDefault="00392A14" w:rsidP="004A3976">
      <w:pPr>
        <w:spacing w:afterLines="50"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2021~2024年</w:t>
      </w:r>
      <w:r w:rsidR="00DC27A3" w:rsidRPr="00C34959">
        <w:rPr>
          <w:rFonts w:ascii="华文中宋" w:eastAsia="华文中宋" w:hAnsi="华文中宋" w:hint="eastAsia"/>
          <w:b/>
          <w:bCs/>
          <w:sz w:val="36"/>
          <w:szCs w:val="36"/>
        </w:rPr>
        <w:t>中国航海</w:t>
      </w:r>
      <w:r w:rsidR="00DC27A3" w:rsidRPr="00E0516D">
        <w:rPr>
          <w:rFonts w:ascii="华文中宋" w:eastAsia="华文中宋" w:hAnsi="华文中宋" w:hint="eastAsia"/>
          <w:b/>
          <w:bCs/>
          <w:sz w:val="36"/>
          <w:szCs w:val="36"/>
        </w:rPr>
        <w:t>学会科学技术</w:t>
      </w:r>
      <w:r w:rsidR="00DC27A3" w:rsidRPr="00C34959">
        <w:rPr>
          <w:rFonts w:ascii="华文中宋" w:eastAsia="华文中宋" w:hAnsi="华文中宋" w:hint="eastAsia"/>
          <w:b/>
          <w:bCs/>
          <w:sz w:val="36"/>
          <w:szCs w:val="36"/>
        </w:rPr>
        <w:t>奖励评审一览表</w:t>
      </w:r>
    </w:p>
    <w:tbl>
      <w:tblPr>
        <w:tblStyle w:val="a5"/>
        <w:tblW w:w="4937" w:type="pct"/>
        <w:tblInd w:w="108" w:type="dxa"/>
        <w:tblLook w:val="04A0"/>
      </w:tblPr>
      <w:tblGrid>
        <w:gridCol w:w="1134"/>
        <w:gridCol w:w="2835"/>
        <w:gridCol w:w="1524"/>
        <w:gridCol w:w="1524"/>
        <w:gridCol w:w="1524"/>
        <w:gridCol w:w="1524"/>
        <w:gridCol w:w="2126"/>
        <w:gridCol w:w="2409"/>
      </w:tblGrid>
      <w:tr w:rsidR="00392A14" w:rsidTr="00392A14">
        <w:trPr>
          <w:trHeight w:val="709"/>
        </w:trPr>
        <w:tc>
          <w:tcPr>
            <w:tcW w:w="388" w:type="pct"/>
            <w:vMerge w:val="restar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3641" w:type="pct"/>
            <w:gridSpan w:val="6"/>
            <w:shd w:val="clear" w:color="auto" w:fill="auto"/>
            <w:vAlign w:val="center"/>
          </w:tcPr>
          <w:p w:rsidR="00392A14" w:rsidRPr="007B3FD1" w:rsidRDefault="00392A14" w:rsidP="00392A1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B3F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评</w:t>
            </w:r>
            <w:r w:rsidR="007B3F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7B3F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审</w:t>
            </w:r>
            <w:r w:rsidR="007B3F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7B3F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周</w:t>
            </w:r>
            <w:r w:rsidR="007B3F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7B3FD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期</w:t>
            </w:r>
          </w:p>
        </w:tc>
      </w:tr>
      <w:tr w:rsidR="00392A14" w:rsidTr="00392A14">
        <w:trPr>
          <w:trHeight w:val="614"/>
        </w:trPr>
        <w:tc>
          <w:tcPr>
            <w:tcW w:w="388" w:type="pct"/>
            <w:vMerge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22" w:type="pct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22" w:type="pct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22" w:type="pct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728" w:type="pct"/>
            <w:vAlign w:val="center"/>
          </w:tcPr>
          <w:p w:rsidR="00392A14" w:rsidRDefault="00392A14" w:rsidP="008801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奖项数量</w:t>
            </w:r>
            <w:r w:rsidR="00A44B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="00A44B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最多</w:t>
            </w:r>
            <w:r w:rsidR="00A44B0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2A14" w:rsidTr="00392A14">
        <w:trPr>
          <w:trHeight w:val="760"/>
        </w:trPr>
        <w:tc>
          <w:tcPr>
            <w:tcW w:w="388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92A14" w:rsidRDefault="00392A14" w:rsidP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航海技术发明奖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92A14" w:rsidRDefault="00392A14" w:rsidP="008801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每年评</w:t>
            </w:r>
          </w:p>
        </w:tc>
      </w:tr>
      <w:tr w:rsidR="00392A14" w:rsidTr="00392A14">
        <w:trPr>
          <w:trHeight w:val="760"/>
        </w:trPr>
        <w:tc>
          <w:tcPr>
            <w:tcW w:w="388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92A14" w:rsidRDefault="00392A14" w:rsidP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航海科技进步奖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 w:rsidP="009C1C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 w:rsidP="009C1C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 w:rsidP="009C1C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 w:rsidP="009C1C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92A14" w:rsidRDefault="00392A14" w:rsidP="008801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每年评</w:t>
            </w:r>
          </w:p>
        </w:tc>
      </w:tr>
      <w:tr w:rsidR="00392A14" w:rsidTr="00392A14">
        <w:trPr>
          <w:trHeight w:val="760"/>
        </w:trPr>
        <w:tc>
          <w:tcPr>
            <w:tcW w:w="388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92A14" w:rsidRDefault="00392A14" w:rsidP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航海青年科技奖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 w:rsidP="00E803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392A14" w:rsidRDefault="00392A14" w:rsidP="00E803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92A14" w:rsidRDefault="00392A14" w:rsidP="008801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逢双年评</w:t>
            </w:r>
          </w:p>
        </w:tc>
      </w:tr>
      <w:tr w:rsidR="00392A14" w:rsidTr="00392A14">
        <w:trPr>
          <w:trHeight w:val="760"/>
        </w:trPr>
        <w:tc>
          <w:tcPr>
            <w:tcW w:w="388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92A14" w:rsidRDefault="00392A14" w:rsidP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航海科技奖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 w:rsidP="00E803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392A14" w:rsidRDefault="00392A14" w:rsidP="00E803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92A14" w:rsidRDefault="00392A14" w:rsidP="008801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92A14" w:rsidRDefault="00392A14" w:rsidP="00E803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年一评</w:t>
            </w:r>
          </w:p>
        </w:tc>
      </w:tr>
      <w:tr w:rsidR="004A3976" w:rsidTr="00843FB1">
        <w:trPr>
          <w:trHeight w:val="760"/>
        </w:trPr>
        <w:tc>
          <w:tcPr>
            <w:tcW w:w="388" w:type="pct"/>
            <w:shd w:val="clear" w:color="auto" w:fill="auto"/>
            <w:vAlign w:val="center"/>
          </w:tcPr>
          <w:p w:rsidR="004A3976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A3976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航海科技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突出贡献</w:t>
            </w:r>
          </w:p>
          <w:p w:rsidR="004A3976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（团队）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奖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A3976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A3976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4A3976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" w:type="pct"/>
            <w:shd w:val="clear" w:color="auto" w:fill="auto"/>
            <w:vAlign w:val="center"/>
          </w:tcPr>
          <w:p w:rsidR="004A3976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4A3976" w:rsidRPr="00E80358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Pr="00E803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 w:rsidRPr="00E803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E803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A3976" w:rsidRDefault="004A3976" w:rsidP="00843F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年一评</w:t>
            </w:r>
          </w:p>
        </w:tc>
      </w:tr>
      <w:tr w:rsidR="00392A14" w:rsidTr="00392A14">
        <w:trPr>
          <w:trHeight w:val="760"/>
        </w:trPr>
        <w:tc>
          <w:tcPr>
            <w:tcW w:w="388" w:type="pct"/>
            <w:shd w:val="clear" w:color="auto" w:fill="auto"/>
            <w:vAlign w:val="center"/>
          </w:tcPr>
          <w:p w:rsidR="00392A14" w:rsidRDefault="004A397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92A14" w:rsidRDefault="00392A14" w:rsidP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航海科技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突出贡献</w:t>
            </w:r>
          </w:p>
          <w:p w:rsidR="00392A14" w:rsidRDefault="00392A14" w:rsidP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（人物）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奖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392A14" w:rsidRDefault="00392A14" w:rsidP="00E803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7B3FD1" w:rsidP="00E803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92A14" w:rsidRDefault="00392A14" w:rsidP="007B3FD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="007B3FD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年一评</w:t>
            </w:r>
          </w:p>
        </w:tc>
      </w:tr>
      <w:tr w:rsidR="00392A14" w:rsidTr="00392A14">
        <w:trPr>
          <w:trHeight w:val="760"/>
        </w:trPr>
        <w:tc>
          <w:tcPr>
            <w:tcW w:w="388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92A14" w:rsidRDefault="00392A14" w:rsidP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航海科学普及奖</w:t>
            </w:r>
          </w:p>
        </w:tc>
        <w:tc>
          <w:tcPr>
            <w:tcW w:w="522" w:type="pct"/>
            <w:vAlign w:val="center"/>
          </w:tcPr>
          <w:p w:rsidR="00392A14" w:rsidRDefault="00392A14" w:rsidP="00E803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92A14" w:rsidRDefault="00392A14" w:rsidP="0088011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92A14" w:rsidRDefault="00392A14" w:rsidP="00E803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逢单年评</w:t>
            </w:r>
          </w:p>
        </w:tc>
      </w:tr>
      <w:tr w:rsidR="00392A14" w:rsidTr="00392A14">
        <w:trPr>
          <w:trHeight w:val="760"/>
        </w:trPr>
        <w:tc>
          <w:tcPr>
            <w:tcW w:w="388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92A14" w:rsidRDefault="00392A14" w:rsidP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优秀航海科技论文奖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 w:rsidP="0004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 w:rsidP="0004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 w:rsidP="0004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92A14" w:rsidRPr="00E80358" w:rsidRDefault="00392A14" w:rsidP="0004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0358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92A14" w:rsidRDefault="00392A14" w:rsidP="00880117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92A14" w:rsidRDefault="00392A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每年评</w:t>
            </w:r>
          </w:p>
        </w:tc>
      </w:tr>
    </w:tbl>
    <w:p w:rsidR="00BF50B6" w:rsidRDefault="00BF50B6" w:rsidP="004E31DC">
      <w:pPr>
        <w:spacing w:afterLines="50" w:line="360" w:lineRule="auto"/>
      </w:pPr>
    </w:p>
    <w:sectPr w:rsidR="00BF50B6" w:rsidSect="00BF50B6">
      <w:pgSz w:w="16838" w:h="11906" w:orient="landscape"/>
      <w:pgMar w:top="1797" w:right="1134" w:bottom="123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94" w:rsidRDefault="00F91A94" w:rsidP="00024E95">
      <w:r>
        <w:separator/>
      </w:r>
    </w:p>
  </w:endnote>
  <w:endnote w:type="continuationSeparator" w:id="1">
    <w:p w:rsidR="00F91A94" w:rsidRDefault="00F91A94" w:rsidP="0002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94" w:rsidRDefault="00F91A94" w:rsidP="00024E95">
      <w:r>
        <w:separator/>
      </w:r>
    </w:p>
  </w:footnote>
  <w:footnote w:type="continuationSeparator" w:id="1">
    <w:p w:rsidR="00F91A94" w:rsidRDefault="00F91A94" w:rsidP="00024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78A"/>
    <w:rsid w:val="00024E95"/>
    <w:rsid w:val="00055962"/>
    <w:rsid w:val="00074B17"/>
    <w:rsid w:val="000B2BEB"/>
    <w:rsid w:val="000C40C8"/>
    <w:rsid w:val="00122F42"/>
    <w:rsid w:val="001657DA"/>
    <w:rsid w:val="001719F4"/>
    <w:rsid w:val="00176DB6"/>
    <w:rsid w:val="001A1D11"/>
    <w:rsid w:val="001D5E21"/>
    <w:rsid w:val="00224CF3"/>
    <w:rsid w:val="002425A6"/>
    <w:rsid w:val="00283AF3"/>
    <w:rsid w:val="002A48A1"/>
    <w:rsid w:val="002C2BCC"/>
    <w:rsid w:val="002E0F2F"/>
    <w:rsid w:val="0038106C"/>
    <w:rsid w:val="00392A14"/>
    <w:rsid w:val="003A7FD4"/>
    <w:rsid w:val="003C2130"/>
    <w:rsid w:val="003C7568"/>
    <w:rsid w:val="003D23D6"/>
    <w:rsid w:val="003E7EB8"/>
    <w:rsid w:val="00404977"/>
    <w:rsid w:val="004A3976"/>
    <w:rsid w:val="004B2F8A"/>
    <w:rsid w:val="004B7EA1"/>
    <w:rsid w:val="004C0C40"/>
    <w:rsid w:val="004E31DC"/>
    <w:rsid w:val="00571112"/>
    <w:rsid w:val="00592A73"/>
    <w:rsid w:val="00594483"/>
    <w:rsid w:val="005C5A2D"/>
    <w:rsid w:val="00644AC4"/>
    <w:rsid w:val="00657B49"/>
    <w:rsid w:val="006C7E23"/>
    <w:rsid w:val="006E1E24"/>
    <w:rsid w:val="007376EA"/>
    <w:rsid w:val="00775840"/>
    <w:rsid w:val="00786852"/>
    <w:rsid w:val="007923AC"/>
    <w:rsid w:val="007B3FD1"/>
    <w:rsid w:val="007C1879"/>
    <w:rsid w:val="00846D8B"/>
    <w:rsid w:val="00877AFB"/>
    <w:rsid w:val="00880117"/>
    <w:rsid w:val="00890FB4"/>
    <w:rsid w:val="00896B05"/>
    <w:rsid w:val="008B01BC"/>
    <w:rsid w:val="008F5C0B"/>
    <w:rsid w:val="00920BC7"/>
    <w:rsid w:val="009349A2"/>
    <w:rsid w:val="00950422"/>
    <w:rsid w:val="00A1328E"/>
    <w:rsid w:val="00A44B07"/>
    <w:rsid w:val="00A5588C"/>
    <w:rsid w:val="00A64062"/>
    <w:rsid w:val="00A763D7"/>
    <w:rsid w:val="00A82FBC"/>
    <w:rsid w:val="00AB6010"/>
    <w:rsid w:val="00AE1517"/>
    <w:rsid w:val="00B82996"/>
    <w:rsid w:val="00B84E3C"/>
    <w:rsid w:val="00BF50B6"/>
    <w:rsid w:val="00C12FC4"/>
    <w:rsid w:val="00C34959"/>
    <w:rsid w:val="00C4096B"/>
    <w:rsid w:val="00CA16E0"/>
    <w:rsid w:val="00CD4A7B"/>
    <w:rsid w:val="00CF578A"/>
    <w:rsid w:val="00D0757B"/>
    <w:rsid w:val="00D76A14"/>
    <w:rsid w:val="00D92914"/>
    <w:rsid w:val="00D92A0A"/>
    <w:rsid w:val="00DC27A3"/>
    <w:rsid w:val="00DC6579"/>
    <w:rsid w:val="00DE36D6"/>
    <w:rsid w:val="00E0516D"/>
    <w:rsid w:val="00E54CD5"/>
    <w:rsid w:val="00E7777A"/>
    <w:rsid w:val="00E80358"/>
    <w:rsid w:val="00EB6382"/>
    <w:rsid w:val="00EB64D8"/>
    <w:rsid w:val="00EC7F92"/>
    <w:rsid w:val="00EF2825"/>
    <w:rsid w:val="00F058FC"/>
    <w:rsid w:val="00F27743"/>
    <w:rsid w:val="00F36C7F"/>
    <w:rsid w:val="00F41050"/>
    <w:rsid w:val="00F82A17"/>
    <w:rsid w:val="00F91A94"/>
    <w:rsid w:val="00FE1405"/>
    <w:rsid w:val="1D4E3208"/>
    <w:rsid w:val="6713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BF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F50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F5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than</dc:creator>
  <cp:lastModifiedBy>Users</cp:lastModifiedBy>
  <cp:revision>4</cp:revision>
  <cp:lastPrinted>2021-03-23T07:42:00Z</cp:lastPrinted>
  <dcterms:created xsi:type="dcterms:W3CDTF">2021-03-23T08:27:00Z</dcterms:created>
  <dcterms:modified xsi:type="dcterms:W3CDTF">2021-04-08T09:04:00Z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