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E" w:rsidRPr="00EA0430" w:rsidRDefault="00E9384E" w:rsidP="00E9384E">
      <w:pPr>
        <w:jc w:val="left"/>
        <w:rPr>
          <w:rFonts w:ascii="黑体" w:eastAsia="黑体" w:hAnsi="黑体"/>
          <w:sz w:val="24"/>
          <w:szCs w:val="24"/>
        </w:rPr>
      </w:pPr>
      <w:r w:rsidRPr="00EA0430">
        <w:rPr>
          <w:rFonts w:ascii="黑体" w:eastAsia="黑体" w:hAnsi="黑体" w:hint="eastAsia"/>
          <w:sz w:val="24"/>
          <w:szCs w:val="24"/>
        </w:rPr>
        <w:t>附件1</w:t>
      </w:r>
    </w:p>
    <w:p w:rsidR="00E9384E" w:rsidRPr="00BA7686" w:rsidRDefault="00E9384E" w:rsidP="00E9384E">
      <w:pPr>
        <w:jc w:val="center"/>
        <w:rPr>
          <w:rFonts w:ascii="华文中宋" w:eastAsia="华文中宋" w:hAnsi="华文中宋"/>
          <w:sz w:val="30"/>
          <w:szCs w:val="30"/>
        </w:rPr>
      </w:pPr>
      <w:r w:rsidRPr="00BA7686">
        <w:rPr>
          <w:rFonts w:ascii="华文中宋" w:eastAsia="华文中宋" w:hAnsi="华文中宋" w:hint="eastAsia"/>
          <w:sz w:val="30"/>
          <w:szCs w:val="30"/>
        </w:rPr>
        <w:t>中国航海学会期刊优秀论文推荐表</w:t>
      </w:r>
    </w:p>
    <w:p w:rsidR="00E9384E" w:rsidRPr="00EA0430" w:rsidRDefault="00E9384E" w:rsidP="00E9384E">
      <w:pPr>
        <w:ind w:firstLineChars="1750" w:firstLine="4900"/>
        <w:jc w:val="right"/>
        <w:rPr>
          <w:rFonts w:ascii="仿宋" w:eastAsia="仿宋" w:hAnsi="仿宋"/>
          <w:sz w:val="28"/>
          <w:szCs w:val="28"/>
        </w:rPr>
      </w:pPr>
      <w:r w:rsidRPr="00EA0430">
        <w:rPr>
          <w:rFonts w:ascii="仿宋" w:eastAsia="仿宋" w:hAnsi="仿宋" w:hint="eastAsia"/>
          <w:sz w:val="28"/>
          <w:szCs w:val="28"/>
        </w:rPr>
        <w:t>填表时间：   年   月  日</w:t>
      </w:r>
    </w:p>
    <w:tbl>
      <w:tblPr>
        <w:tblStyle w:val="a7"/>
        <w:tblW w:w="0" w:type="auto"/>
        <w:tblLook w:val="04A0"/>
      </w:tblPr>
      <w:tblGrid>
        <w:gridCol w:w="816"/>
        <w:gridCol w:w="1419"/>
        <w:gridCol w:w="1559"/>
        <w:gridCol w:w="2977"/>
        <w:gridCol w:w="1751"/>
      </w:tblGrid>
      <w:tr w:rsidR="00E9384E" w:rsidRPr="00BA7686" w:rsidTr="00B30128">
        <w:tc>
          <w:tcPr>
            <w:tcW w:w="2235" w:type="dxa"/>
            <w:gridSpan w:val="2"/>
          </w:tcPr>
          <w:p w:rsidR="00E9384E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推荐单位名称</w:t>
            </w:r>
          </w:p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2235" w:type="dxa"/>
            <w:gridSpan w:val="2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详细地址</w:t>
            </w: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2235" w:type="dxa"/>
            <w:gridSpan w:val="2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2235" w:type="dxa"/>
            <w:gridSpan w:val="2"/>
          </w:tcPr>
          <w:p w:rsidR="00E9384E" w:rsidRPr="0089274F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89274F">
              <w:rPr>
                <w:rFonts w:ascii="仿宋" w:eastAsia="仿宋" w:hAnsi="仿宋" w:hint="eastAsia"/>
                <w:sz w:val="28"/>
                <w:szCs w:val="28"/>
              </w:rPr>
              <w:t>规定期限内刊发论文总篇数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84E" w:rsidRPr="0089274F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9384E" w:rsidRPr="00EA0430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  <w:r w:rsidRPr="00EA0430">
              <w:rPr>
                <w:rFonts w:ascii="仿宋" w:eastAsia="仿宋" w:hAnsi="仿宋" w:hint="eastAsia"/>
                <w:sz w:val="28"/>
                <w:szCs w:val="28"/>
              </w:rPr>
              <w:t>规定期限内刊发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  <w:r w:rsidRPr="00EA0430">
              <w:rPr>
                <w:rFonts w:ascii="仿宋" w:eastAsia="仿宋" w:hAnsi="仿宋" w:hint="eastAsia"/>
                <w:sz w:val="28"/>
                <w:szCs w:val="28"/>
              </w:rPr>
              <w:t>范围专业论文总篇数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E9384E" w:rsidRPr="0089274F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522" w:type="dxa"/>
            <w:gridSpan w:val="5"/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推荐论文列表</w:t>
            </w: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期刊名称</w:t>
            </w: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7686">
              <w:rPr>
                <w:rFonts w:ascii="仿宋" w:eastAsia="仿宋" w:hAnsi="仿宋" w:hint="eastAsia"/>
                <w:sz w:val="28"/>
                <w:szCs w:val="28"/>
              </w:rPr>
              <w:t>论文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Pr="00BA7686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384E" w:rsidRPr="00BA7686" w:rsidTr="00B30128">
        <w:tc>
          <w:tcPr>
            <w:tcW w:w="816" w:type="dxa"/>
            <w:tcBorders>
              <w:right w:val="single" w:sz="4" w:space="0" w:color="auto"/>
            </w:tcBorders>
          </w:tcPr>
          <w:p w:rsidR="00E9384E" w:rsidRDefault="00E9384E" w:rsidP="00B301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E9384E" w:rsidRPr="00BA7686" w:rsidRDefault="00E9384E" w:rsidP="00B3012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9384E" w:rsidRPr="008F1C80" w:rsidRDefault="00E9384E" w:rsidP="00E938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Pr="008F1C80">
        <w:rPr>
          <w:rFonts w:ascii="仿宋" w:eastAsia="仿宋" w:hAnsi="仿宋" w:hint="eastAsia"/>
          <w:sz w:val="28"/>
          <w:szCs w:val="28"/>
        </w:rPr>
        <w:t>推荐论文列表可</w:t>
      </w:r>
      <w:r>
        <w:rPr>
          <w:rFonts w:ascii="仿宋" w:eastAsia="仿宋" w:hAnsi="仿宋" w:hint="eastAsia"/>
          <w:sz w:val="28"/>
          <w:szCs w:val="28"/>
        </w:rPr>
        <w:t>增</w:t>
      </w:r>
      <w:r w:rsidRPr="008F1C80">
        <w:rPr>
          <w:rFonts w:ascii="仿宋" w:eastAsia="仿宋" w:hAnsi="仿宋" w:hint="eastAsia"/>
          <w:sz w:val="28"/>
          <w:szCs w:val="28"/>
        </w:rPr>
        <w:t>附页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E9384E" w:rsidRDefault="00E9384E" w:rsidP="00DE3E25">
      <w:pPr>
        <w:widowControl/>
        <w:rPr>
          <w:rFonts w:hint="eastAsia"/>
        </w:rPr>
      </w:pPr>
    </w:p>
    <w:sectPr w:rsidR="00E9384E" w:rsidSect="00FC05D5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0B" w:rsidRDefault="009D560B" w:rsidP="006654EE">
      <w:r>
        <w:separator/>
      </w:r>
    </w:p>
  </w:endnote>
  <w:endnote w:type="continuationSeparator" w:id="0">
    <w:p w:rsidR="009D560B" w:rsidRDefault="009D560B" w:rsidP="0066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7771"/>
      <w:docPartObj>
        <w:docPartGallery w:val="Page Numbers (Bottom of Page)"/>
        <w:docPartUnique/>
      </w:docPartObj>
    </w:sdtPr>
    <w:sdtContent>
      <w:p w:rsidR="005B0EE6" w:rsidRDefault="002C3E39">
        <w:pPr>
          <w:pStyle w:val="a4"/>
          <w:jc w:val="center"/>
        </w:pPr>
        <w:fldSimple w:instr=" PAGE   \* MERGEFORMAT ">
          <w:r w:rsidR="00DE3E25" w:rsidRPr="00DE3E25">
            <w:rPr>
              <w:noProof/>
              <w:lang w:val="zh-CN"/>
            </w:rPr>
            <w:t>2</w:t>
          </w:r>
        </w:fldSimple>
      </w:p>
    </w:sdtContent>
  </w:sdt>
  <w:p w:rsidR="005B0EE6" w:rsidRDefault="005B0E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0B" w:rsidRDefault="009D560B" w:rsidP="006654EE">
      <w:r>
        <w:separator/>
      </w:r>
    </w:p>
  </w:footnote>
  <w:footnote w:type="continuationSeparator" w:id="0">
    <w:p w:rsidR="009D560B" w:rsidRDefault="009D560B" w:rsidP="00665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7E7B"/>
    <w:multiLevelType w:val="hybridMultilevel"/>
    <w:tmpl w:val="1FB861F0"/>
    <w:lvl w:ilvl="0" w:tplc="220A63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EE"/>
    <w:rsid w:val="0004611E"/>
    <w:rsid w:val="00091123"/>
    <w:rsid w:val="00092D80"/>
    <w:rsid w:val="000E4D28"/>
    <w:rsid w:val="001B72AB"/>
    <w:rsid w:val="001C2AB3"/>
    <w:rsid w:val="001E74A9"/>
    <w:rsid w:val="002358DA"/>
    <w:rsid w:val="002432FA"/>
    <w:rsid w:val="002C3E39"/>
    <w:rsid w:val="003E051B"/>
    <w:rsid w:val="00404216"/>
    <w:rsid w:val="00426D5F"/>
    <w:rsid w:val="00487BD1"/>
    <w:rsid w:val="004A74BF"/>
    <w:rsid w:val="0055044A"/>
    <w:rsid w:val="005719B3"/>
    <w:rsid w:val="005B0EE6"/>
    <w:rsid w:val="005B423B"/>
    <w:rsid w:val="006654EE"/>
    <w:rsid w:val="00693D10"/>
    <w:rsid w:val="00696C8C"/>
    <w:rsid w:val="006C0FB6"/>
    <w:rsid w:val="006C738D"/>
    <w:rsid w:val="00714E12"/>
    <w:rsid w:val="007A77A4"/>
    <w:rsid w:val="00806986"/>
    <w:rsid w:val="0084651E"/>
    <w:rsid w:val="00862B9B"/>
    <w:rsid w:val="00873B42"/>
    <w:rsid w:val="008B2651"/>
    <w:rsid w:val="008D2163"/>
    <w:rsid w:val="008F3821"/>
    <w:rsid w:val="00951BB3"/>
    <w:rsid w:val="00960077"/>
    <w:rsid w:val="009C23BE"/>
    <w:rsid w:val="009D560B"/>
    <w:rsid w:val="009D5A39"/>
    <w:rsid w:val="00A54949"/>
    <w:rsid w:val="00A9651D"/>
    <w:rsid w:val="00BC35D8"/>
    <w:rsid w:val="00BD0404"/>
    <w:rsid w:val="00C63118"/>
    <w:rsid w:val="00C87CE5"/>
    <w:rsid w:val="00CB690C"/>
    <w:rsid w:val="00CC2CA9"/>
    <w:rsid w:val="00CD69AC"/>
    <w:rsid w:val="00CE52DC"/>
    <w:rsid w:val="00D62A23"/>
    <w:rsid w:val="00DE3E25"/>
    <w:rsid w:val="00E10CFD"/>
    <w:rsid w:val="00E616CD"/>
    <w:rsid w:val="00E9384E"/>
    <w:rsid w:val="00EE6DAE"/>
    <w:rsid w:val="00F30ED1"/>
    <w:rsid w:val="00F5554E"/>
    <w:rsid w:val="00F95826"/>
    <w:rsid w:val="00FA773C"/>
    <w:rsid w:val="00FC05D5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7BD1"/>
    <w:rPr>
      <w:rFonts w:ascii="Calibri" w:eastAsia="宋体" w:hAnsi="Calibri" w:cs="Times New Roman"/>
    </w:rPr>
  </w:style>
  <w:style w:type="paragraph" w:customStyle="1" w:styleId="1-21">
    <w:name w:val="中等深浅网格 1 - 着色 21"/>
    <w:basedOn w:val="a"/>
    <w:uiPriority w:val="34"/>
    <w:qFormat/>
    <w:rsid w:val="00693D10"/>
    <w:pPr>
      <w:ind w:firstLineChars="200" w:firstLine="420"/>
    </w:pPr>
  </w:style>
  <w:style w:type="paragraph" w:styleId="a6">
    <w:name w:val="List Paragraph"/>
    <w:basedOn w:val="a"/>
    <w:uiPriority w:val="34"/>
    <w:qFormat/>
    <w:rsid w:val="00714E12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rsid w:val="00E93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</cp:revision>
  <cp:lastPrinted>2017-06-12T05:55:00Z</cp:lastPrinted>
  <dcterms:created xsi:type="dcterms:W3CDTF">2017-06-21T01:28:00Z</dcterms:created>
  <dcterms:modified xsi:type="dcterms:W3CDTF">2017-06-21T01:28:00Z</dcterms:modified>
</cp:coreProperties>
</file>